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52B6" w14:textId="77777777" w:rsidR="00304335" w:rsidRPr="00313D6E" w:rsidRDefault="00313D6E" w:rsidP="00171512">
      <w:pPr>
        <w:spacing w:line="0" w:lineRule="atLeas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                  </w:t>
      </w:r>
      <w:r w:rsidRPr="00171512">
        <w:rPr>
          <w:rFonts w:ascii="標楷體" w:eastAsia="標楷體" w:hAnsi="標楷體" w:hint="eastAsia"/>
          <w:b/>
          <w:sz w:val="56"/>
          <w:szCs w:val="56"/>
        </w:rPr>
        <w:t>工作紀錄表</w:t>
      </w:r>
      <w:r>
        <w:rPr>
          <w:rFonts w:ascii="標楷體" w:eastAsia="標楷體" w:hAnsi="標楷體" w:hint="eastAsia"/>
          <w:sz w:val="56"/>
          <w:szCs w:val="56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田區編號：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</w:p>
    <w:tbl>
      <w:tblPr>
        <w:tblStyle w:val="a3"/>
        <w:tblW w:w="15641" w:type="dxa"/>
        <w:jc w:val="center"/>
        <w:tblLook w:val="04A0" w:firstRow="1" w:lastRow="0" w:firstColumn="1" w:lastColumn="0" w:noHBand="0" w:noVBand="1"/>
      </w:tblPr>
      <w:tblGrid>
        <w:gridCol w:w="1105"/>
        <w:gridCol w:w="710"/>
        <w:gridCol w:w="6394"/>
        <w:gridCol w:w="7432"/>
      </w:tblGrid>
      <w:tr w:rsidR="00963DF4" w:rsidRPr="00C069B6" w14:paraId="1128588D" w14:textId="77777777" w:rsidTr="000704C6">
        <w:trPr>
          <w:trHeight w:val="1394"/>
          <w:jc w:val="center"/>
        </w:trPr>
        <w:tc>
          <w:tcPr>
            <w:tcW w:w="1105" w:type="dxa"/>
            <w:vMerge w:val="restart"/>
            <w:vAlign w:val="center"/>
          </w:tcPr>
          <w:p w14:paraId="460F0C60" w14:textId="77777777" w:rsidR="0031010A" w:rsidRDefault="0031010A" w:rsidP="000704C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民</w:t>
            </w:r>
          </w:p>
          <w:p w14:paraId="2936ECD8" w14:textId="1B19C108" w:rsidR="000D2047" w:rsidRDefault="0031010A" w:rsidP="000704C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國</w:t>
            </w:r>
          </w:p>
          <w:p w14:paraId="3B28D8A9" w14:textId="67F10E04" w:rsidR="00CF71C1" w:rsidRPr="00C069B6" w:rsidRDefault="00CF71C1" w:rsidP="000704C6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290C9C18" w14:textId="77777777" w:rsidR="00963DF4" w:rsidRPr="00C069B6" w:rsidRDefault="00963DF4" w:rsidP="000704C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069B6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</w:p>
        </w:tc>
        <w:tc>
          <w:tcPr>
            <w:tcW w:w="710" w:type="dxa"/>
            <w:vAlign w:val="center"/>
          </w:tcPr>
          <w:p w14:paraId="63CD103F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CF51E52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72991D08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6FBB5A9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31751B0B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749B3834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01C82079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759285EA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0FAFD524" w14:textId="77777777" w:rsidTr="000704C6">
        <w:trPr>
          <w:trHeight w:val="1416"/>
          <w:jc w:val="center"/>
        </w:trPr>
        <w:tc>
          <w:tcPr>
            <w:tcW w:w="1105" w:type="dxa"/>
            <w:vMerge/>
          </w:tcPr>
          <w:p w14:paraId="53D9CB0D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654F838B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367652D3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74542EA2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C8DEFB7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4C322ADA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3BA2D233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7066C2AB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314719A6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26C97369" w14:textId="77777777" w:rsidTr="000704C6">
        <w:trPr>
          <w:trHeight w:val="1340"/>
          <w:jc w:val="center"/>
        </w:trPr>
        <w:tc>
          <w:tcPr>
            <w:tcW w:w="1105" w:type="dxa"/>
            <w:vMerge/>
          </w:tcPr>
          <w:p w14:paraId="679085C4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2E68992E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C93F8A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2C979C6D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4F58CED9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1D043F17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46F50A2E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419462B9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749C2F24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3F789853" w14:textId="77777777" w:rsidTr="000704C6">
        <w:trPr>
          <w:trHeight w:val="1340"/>
          <w:jc w:val="center"/>
        </w:trPr>
        <w:tc>
          <w:tcPr>
            <w:tcW w:w="1105" w:type="dxa"/>
            <w:vMerge/>
          </w:tcPr>
          <w:p w14:paraId="195D5C63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2DAE0241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07994B9D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1EF66AE7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6E6FE17A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552A030D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47C3DBC5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3FD2EA6F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1978844F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49ED29CB" w14:textId="77777777" w:rsidTr="000704C6">
        <w:trPr>
          <w:trHeight w:val="1340"/>
          <w:jc w:val="center"/>
        </w:trPr>
        <w:tc>
          <w:tcPr>
            <w:tcW w:w="1105" w:type="dxa"/>
            <w:vMerge/>
          </w:tcPr>
          <w:p w14:paraId="107888E3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7B28330B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03B313E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09DD084B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F93E6E1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680D4A6F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60ED7889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11361569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62E0175D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7F1ACE4A" w14:textId="77777777" w:rsidTr="000704C6">
        <w:trPr>
          <w:trHeight w:val="1340"/>
          <w:jc w:val="center"/>
        </w:trPr>
        <w:tc>
          <w:tcPr>
            <w:tcW w:w="1105" w:type="dxa"/>
            <w:vMerge/>
          </w:tcPr>
          <w:p w14:paraId="2A6936E0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216AF8F5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FDD90B8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1205A1C9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D1C65AC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45756687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43EB2A60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2FC57CD8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46532763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  <w:tr w:rsidR="00963DF4" w:rsidRPr="00C069B6" w14:paraId="0B133CE3" w14:textId="77777777" w:rsidTr="000704C6">
        <w:trPr>
          <w:trHeight w:val="1340"/>
          <w:jc w:val="center"/>
        </w:trPr>
        <w:tc>
          <w:tcPr>
            <w:tcW w:w="1105" w:type="dxa"/>
            <w:vMerge/>
          </w:tcPr>
          <w:p w14:paraId="4268D81B" w14:textId="77777777" w:rsidR="00963DF4" w:rsidRPr="00C069B6" w:rsidRDefault="00963DF4" w:rsidP="00A1636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14:paraId="4B375AF3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5A8FFA2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</w:p>
          <w:p w14:paraId="5F63BE25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1082788C" w14:textId="77777777" w:rsidR="00963DF4" w:rsidRPr="000704C6" w:rsidRDefault="00963DF4" w:rsidP="00A163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7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6394" w:type="dxa"/>
            <w:vAlign w:val="center"/>
          </w:tcPr>
          <w:p w14:paraId="785743EF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 整地    □ 除草          □採收          </w:t>
            </w:r>
          </w:p>
          <w:p w14:paraId="46D6270D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定植    □ 施肥          □其他</w:t>
            </w:r>
          </w:p>
          <w:p w14:paraId="20A5080C" w14:textId="77777777" w:rsidR="00963DF4" w:rsidRPr="000704C6" w:rsidRDefault="00963DF4" w:rsidP="00A1636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704C6">
              <w:rPr>
                <w:rFonts w:ascii="標楷體" w:eastAsia="標楷體" w:hAnsi="標楷體" w:cs="Times New Roman" w:hint="eastAsia"/>
                <w:sz w:val="32"/>
                <w:szCs w:val="32"/>
              </w:rPr>
              <w:t>□ 播種    □ 病蟲害防治</w:t>
            </w:r>
          </w:p>
        </w:tc>
        <w:tc>
          <w:tcPr>
            <w:tcW w:w="7432" w:type="dxa"/>
          </w:tcPr>
          <w:p w14:paraId="76328488" w14:textId="77777777" w:rsidR="00963DF4" w:rsidRPr="00963DF4" w:rsidRDefault="00963DF4" w:rsidP="000704C6">
            <w:pPr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內容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：</w:t>
            </w:r>
          </w:p>
        </w:tc>
      </w:tr>
    </w:tbl>
    <w:p w14:paraId="7C137E18" w14:textId="77777777" w:rsidR="00114365" w:rsidRPr="007F0639" w:rsidRDefault="00C069B6" w:rsidP="007F0639">
      <w:pPr>
        <w:pStyle w:val="a8"/>
        <w:snapToGrid w:val="0"/>
        <w:spacing w:beforeLines="50" w:before="180"/>
        <w:ind w:leftChars="0" w:left="0" w:firstLineChars="50" w:firstLine="140"/>
        <w:rPr>
          <w:rFonts w:ascii="標楷體" w:eastAsia="標楷體" w:hAnsi="標楷體"/>
          <w:b/>
          <w:sz w:val="28"/>
          <w:szCs w:val="28"/>
        </w:rPr>
      </w:pPr>
      <w:r w:rsidRPr="000B3DBC">
        <w:rPr>
          <w:rFonts w:ascii="標楷體" w:eastAsia="標楷體" w:hAnsi="標楷體" w:hint="eastAsia"/>
          <w:b/>
          <w:sz w:val="28"/>
          <w:szCs w:val="28"/>
        </w:rPr>
        <w:t>﹡</w:t>
      </w:r>
      <w:r w:rsidR="000704C6" w:rsidRPr="000B3DBC">
        <w:rPr>
          <w:rFonts w:ascii="標楷體" w:eastAsia="標楷體" w:hAnsi="標楷體" w:hint="eastAsia"/>
          <w:b/>
          <w:sz w:val="28"/>
          <w:szCs w:val="28"/>
        </w:rPr>
        <w:t>內容</w:t>
      </w:r>
      <w:r w:rsidRPr="000B3DBC">
        <w:rPr>
          <w:rFonts w:ascii="標楷體" w:eastAsia="標楷體" w:hAnsi="標楷體" w:hint="eastAsia"/>
          <w:b/>
          <w:sz w:val="28"/>
          <w:szCs w:val="28"/>
        </w:rPr>
        <w:t>欄請描述工作概況      ﹡本表可自行影印使用</w:t>
      </w:r>
      <w:r w:rsidR="007F0639">
        <w:rPr>
          <w:rFonts w:ascii="標楷體" w:eastAsia="標楷體" w:hAnsi="標楷體" w:hint="eastAsia"/>
          <w:b/>
          <w:sz w:val="28"/>
          <w:szCs w:val="28"/>
        </w:rPr>
        <w:t xml:space="preserve">                 以上資料確認屬實，實施者</w:t>
      </w:r>
      <w:r w:rsidR="007F0639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7F0639" w:rsidRPr="00D16D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7F063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7F0639" w:rsidRPr="00D16D4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7F0639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sectPr w:rsidR="00114365" w:rsidRPr="007F0639" w:rsidSect="000704C6">
      <w:pgSz w:w="16838" w:h="11906" w:orient="landscape"/>
      <w:pgMar w:top="51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9496" w14:textId="77777777" w:rsidR="004841AD" w:rsidRDefault="004841AD" w:rsidP="00173FC3">
      <w:r>
        <w:separator/>
      </w:r>
    </w:p>
  </w:endnote>
  <w:endnote w:type="continuationSeparator" w:id="0">
    <w:p w14:paraId="14CAB57C" w14:textId="77777777" w:rsidR="004841AD" w:rsidRDefault="004841AD" w:rsidP="001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C137" w14:textId="77777777" w:rsidR="004841AD" w:rsidRDefault="004841AD" w:rsidP="00173FC3">
      <w:r>
        <w:separator/>
      </w:r>
    </w:p>
  </w:footnote>
  <w:footnote w:type="continuationSeparator" w:id="0">
    <w:p w14:paraId="1D330494" w14:textId="77777777" w:rsidR="004841AD" w:rsidRDefault="004841AD" w:rsidP="001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365"/>
    <w:rsid w:val="000606F0"/>
    <w:rsid w:val="000704C6"/>
    <w:rsid w:val="000B3DBC"/>
    <w:rsid w:val="000D2047"/>
    <w:rsid w:val="000E39B8"/>
    <w:rsid w:val="00114365"/>
    <w:rsid w:val="00171512"/>
    <w:rsid w:val="00173FC3"/>
    <w:rsid w:val="00304335"/>
    <w:rsid w:val="0031010A"/>
    <w:rsid w:val="00313D6E"/>
    <w:rsid w:val="004841AD"/>
    <w:rsid w:val="00505EA9"/>
    <w:rsid w:val="006129C7"/>
    <w:rsid w:val="006158E7"/>
    <w:rsid w:val="006C6469"/>
    <w:rsid w:val="007F0639"/>
    <w:rsid w:val="00802EC8"/>
    <w:rsid w:val="00906000"/>
    <w:rsid w:val="00963DF4"/>
    <w:rsid w:val="00A16367"/>
    <w:rsid w:val="00B32774"/>
    <w:rsid w:val="00B47C80"/>
    <w:rsid w:val="00C069B6"/>
    <w:rsid w:val="00CF71C1"/>
    <w:rsid w:val="00CF7425"/>
    <w:rsid w:val="00D26067"/>
    <w:rsid w:val="00D30D8A"/>
    <w:rsid w:val="00DE110F"/>
    <w:rsid w:val="00DE705C"/>
    <w:rsid w:val="00E3538B"/>
    <w:rsid w:val="00EB438A"/>
    <w:rsid w:val="00F1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87170"/>
  <w15:docId w15:val="{A9EE155F-8B1B-4C80-B02A-ED76409A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F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FC3"/>
    <w:rPr>
      <w:sz w:val="20"/>
      <w:szCs w:val="20"/>
    </w:rPr>
  </w:style>
  <w:style w:type="paragraph" w:styleId="a8">
    <w:name w:val="List Paragraph"/>
    <w:basedOn w:val="a"/>
    <w:uiPriority w:val="34"/>
    <w:qFormat/>
    <w:rsid w:val="007F06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MOA MOA</cp:lastModifiedBy>
  <cp:revision>15</cp:revision>
  <cp:lastPrinted>2018-07-26T04:51:00Z</cp:lastPrinted>
  <dcterms:created xsi:type="dcterms:W3CDTF">2012-07-23T08:17:00Z</dcterms:created>
  <dcterms:modified xsi:type="dcterms:W3CDTF">2019-11-14T03:10:00Z</dcterms:modified>
</cp:coreProperties>
</file>