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BD9AF" w14:textId="690A9D4D" w:rsidR="00B43045" w:rsidRPr="00F73D8E" w:rsidRDefault="00B43045" w:rsidP="005569ED">
      <w:pPr>
        <w:spacing w:beforeLines="50" w:before="180" w:line="0" w:lineRule="atLeast"/>
        <w:rPr>
          <w:rFonts w:ascii="標楷體" w:eastAsia="標楷體" w:hAnsi="標楷體"/>
          <w:b/>
          <w:sz w:val="28"/>
        </w:rPr>
      </w:pPr>
      <w:r w:rsidRPr="00F73D8E">
        <w:rPr>
          <w:rFonts w:ascii="標楷體" w:eastAsia="標楷體" w:hAnsi="標楷體" w:hint="eastAsia"/>
          <w:b/>
          <w:sz w:val="28"/>
        </w:rPr>
        <w:t>清潔內容</w:t>
      </w:r>
      <w:r w:rsidR="005569ED" w:rsidRPr="00F73D8E">
        <w:rPr>
          <w:rFonts w:ascii="標楷體" w:eastAsia="標楷體" w:hAnsi="標楷體" w:hint="eastAsia"/>
          <w:b/>
          <w:sz w:val="28"/>
        </w:rPr>
        <w:t>（代號）</w:t>
      </w:r>
      <w:r w:rsidRPr="00F73D8E">
        <w:rPr>
          <w:rFonts w:ascii="標楷體" w:eastAsia="標楷體" w:hAnsi="標楷體" w:hint="eastAsia"/>
          <w:b/>
          <w:sz w:val="28"/>
        </w:rPr>
        <w:t>：</w:t>
      </w:r>
    </w:p>
    <w:tbl>
      <w:tblPr>
        <w:tblStyle w:val="a9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569ED" w14:paraId="5E347240" w14:textId="77777777" w:rsidTr="00F73D8E">
        <w:trPr>
          <w:trHeight w:val="567"/>
        </w:trPr>
        <w:tc>
          <w:tcPr>
            <w:tcW w:w="1250" w:type="pct"/>
            <w:vAlign w:val="center"/>
          </w:tcPr>
          <w:p w14:paraId="1538116C" w14:textId="09848C24" w:rsidR="005569ED" w:rsidRDefault="005569ED" w:rsidP="005569ED">
            <w:pPr>
              <w:tabs>
                <w:tab w:val="left" w:pos="1985"/>
                <w:tab w:val="left" w:pos="3969"/>
                <w:tab w:val="left" w:pos="5954"/>
              </w:tabs>
              <w:jc w:val="both"/>
              <w:rPr>
                <w:rFonts w:eastAsia="標楷體"/>
              </w:rPr>
            </w:pPr>
            <w:r w:rsidRPr="00711053">
              <w:rPr>
                <w:rFonts w:eastAsia="標楷體"/>
              </w:rPr>
              <w:t>A</w:t>
            </w:r>
            <w:r>
              <w:rPr>
                <w:rFonts w:eastAsia="標楷體" w:hint="eastAsia"/>
              </w:rPr>
              <w:t>.</w:t>
            </w:r>
          </w:p>
        </w:tc>
        <w:tc>
          <w:tcPr>
            <w:tcW w:w="1250" w:type="pct"/>
            <w:vAlign w:val="center"/>
          </w:tcPr>
          <w:p w14:paraId="23011E79" w14:textId="629789A7" w:rsidR="005569ED" w:rsidRDefault="005569ED" w:rsidP="005569ED">
            <w:pPr>
              <w:tabs>
                <w:tab w:val="left" w:pos="1985"/>
                <w:tab w:val="left" w:pos="3969"/>
                <w:tab w:val="left" w:pos="5954"/>
              </w:tabs>
              <w:jc w:val="both"/>
              <w:rPr>
                <w:rFonts w:eastAsia="標楷體"/>
              </w:rPr>
            </w:pPr>
            <w:r w:rsidRPr="00711053">
              <w:rPr>
                <w:rFonts w:eastAsia="標楷體"/>
              </w:rPr>
              <w:t>B.</w:t>
            </w:r>
          </w:p>
        </w:tc>
        <w:tc>
          <w:tcPr>
            <w:tcW w:w="1250" w:type="pct"/>
            <w:vAlign w:val="center"/>
          </w:tcPr>
          <w:p w14:paraId="7CFAD14F" w14:textId="073D6E6F" w:rsidR="005569ED" w:rsidRDefault="005569ED" w:rsidP="005569ED">
            <w:pPr>
              <w:tabs>
                <w:tab w:val="left" w:pos="1985"/>
                <w:tab w:val="left" w:pos="3969"/>
                <w:tab w:val="left" w:pos="5954"/>
              </w:tabs>
              <w:jc w:val="both"/>
              <w:rPr>
                <w:rFonts w:eastAsia="標楷體"/>
              </w:rPr>
            </w:pPr>
            <w:r w:rsidRPr="00711053">
              <w:rPr>
                <w:rFonts w:eastAsia="標楷體"/>
              </w:rPr>
              <w:t>C.</w:t>
            </w:r>
          </w:p>
        </w:tc>
        <w:tc>
          <w:tcPr>
            <w:tcW w:w="1250" w:type="pct"/>
            <w:vAlign w:val="center"/>
          </w:tcPr>
          <w:p w14:paraId="3D3CBD3C" w14:textId="125B828D" w:rsidR="005569ED" w:rsidRDefault="005569ED" w:rsidP="005569ED">
            <w:pPr>
              <w:tabs>
                <w:tab w:val="left" w:pos="1985"/>
                <w:tab w:val="left" w:pos="3969"/>
                <w:tab w:val="left" w:pos="5954"/>
              </w:tabs>
              <w:jc w:val="both"/>
              <w:rPr>
                <w:rFonts w:eastAsia="標楷體"/>
              </w:rPr>
            </w:pPr>
            <w:r w:rsidRPr="00711053">
              <w:rPr>
                <w:rFonts w:eastAsia="標楷體"/>
              </w:rPr>
              <w:t>D.</w:t>
            </w:r>
          </w:p>
        </w:tc>
        <w:bookmarkStart w:id="0" w:name="_GoBack"/>
        <w:bookmarkEnd w:id="0"/>
      </w:tr>
      <w:tr w:rsidR="005569ED" w14:paraId="278691DF" w14:textId="77777777" w:rsidTr="00F73D8E">
        <w:trPr>
          <w:trHeight w:val="567"/>
        </w:trPr>
        <w:tc>
          <w:tcPr>
            <w:tcW w:w="1250" w:type="pct"/>
            <w:vAlign w:val="center"/>
          </w:tcPr>
          <w:p w14:paraId="1D0FD7B8" w14:textId="0B8D0D62" w:rsidR="005569ED" w:rsidRDefault="005569ED" w:rsidP="005569ED">
            <w:pPr>
              <w:tabs>
                <w:tab w:val="left" w:pos="1985"/>
                <w:tab w:val="left" w:pos="3969"/>
                <w:tab w:val="left" w:pos="5954"/>
              </w:tabs>
              <w:jc w:val="both"/>
              <w:rPr>
                <w:rFonts w:eastAsia="標楷體"/>
              </w:rPr>
            </w:pPr>
            <w:r w:rsidRPr="00711053">
              <w:rPr>
                <w:rFonts w:eastAsia="標楷體"/>
              </w:rPr>
              <w:t>E.</w:t>
            </w:r>
          </w:p>
        </w:tc>
        <w:tc>
          <w:tcPr>
            <w:tcW w:w="1250" w:type="pct"/>
            <w:vAlign w:val="center"/>
          </w:tcPr>
          <w:p w14:paraId="03D378DA" w14:textId="084D7630" w:rsidR="005569ED" w:rsidRDefault="005569ED" w:rsidP="005569ED">
            <w:pPr>
              <w:tabs>
                <w:tab w:val="left" w:pos="1985"/>
                <w:tab w:val="left" w:pos="3969"/>
                <w:tab w:val="left" w:pos="5954"/>
              </w:tabs>
              <w:jc w:val="both"/>
              <w:rPr>
                <w:rFonts w:eastAsia="標楷體"/>
              </w:rPr>
            </w:pPr>
            <w:r w:rsidRPr="00711053">
              <w:rPr>
                <w:rFonts w:eastAsia="標楷體"/>
              </w:rPr>
              <w:t>F</w:t>
            </w:r>
            <w:r w:rsidRPr="00B125EC">
              <w:rPr>
                <w:rFonts w:eastAsia="標楷體"/>
              </w:rPr>
              <w:t>.</w:t>
            </w:r>
          </w:p>
        </w:tc>
        <w:tc>
          <w:tcPr>
            <w:tcW w:w="1250" w:type="pct"/>
            <w:vAlign w:val="center"/>
          </w:tcPr>
          <w:p w14:paraId="62CFEFDA" w14:textId="6BE4E2C7" w:rsidR="005569ED" w:rsidRDefault="005569ED" w:rsidP="005569ED">
            <w:pPr>
              <w:tabs>
                <w:tab w:val="left" w:pos="1985"/>
                <w:tab w:val="left" w:pos="3969"/>
                <w:tab w:val="left" w:pos="5954"/>
              </w:tabs>
              <w:jc w:val="both"/>
              <w:rPr>
                <w:rFonts w:eastAsia="標楷體"/>
              </w:rPr>
            </w:pPr>
            <w:r w:rsidRPr="00711053">
              <w:rPr>
                <w:rFonts w:eastAsia="標楷體"/>
              </w:rPr>
              <w:t>G.</w:t>
            </w:r>
          </w:p>
        </w:tc>
        <w:tc>
          <w:tcPr>
            <w:tcW w:w="1250" w:type="pct"/>
            <w:vAlign w:val="center"/>
          </w:tcPr>
          <w:p w14:paraId="5E3161EC" w14:textId="1B68534C" w:rsidR="005569ED" w:rsidRDefault="005569ED" w:rsidP="005569ED">
            <w:pPr>
              <w:tabs>
                <w:tab w:val="left" w:pos="1985"/>
                <w:tab w:val="left" w:pos="3969"/>
                <w:tab w:val="left" w:pos="5954"/>
              </w:tabs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H.</w:t>
            </w:r>
          </w:p>
        </w:tc>
      </w:tr>
    </w:tbl>
    <w:p w14:paraId="40886BE4" w14:textId="77777777" w:rsidR="00B43045" w:rsidRPr="001B0908" w:rsidRDefault="00B43045" w:rsidP="00B43045">
      <w:pPr>
        <w:rPr>
          <w:rFonts w:ascii="標楷體" w:eastAsia="標楷體" w:hAnsi="標楷體" w:hint="eastAsia"/>
        </w:rPr>
      </w:pPr>
    </w:p>
    <w:tbl>
      <w:tblPr>
        <w:tblpPr w:leftFromText="180" w:rightFromText="180" w:vertAnchor="text" w:horzAnchor="margin" w:tblpY="8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944"/>
        <w:gridCol w:w="952"/>
        <w:gridCol w:w="952"/>
        <w:gridCol w:w="954"/>
        <w:gridCol w:w="954"/>
        <w:gridCol w:w="954"/>
        <w:gridCol w:w="952"/>
        <w:gridCol w:w="954"/>
        <w:gridCol w:w="950"/>
        <w:gridCol w:w="950"/>
      </w:tblGrid>
      <w:tr w:rsidR="00993E54" w:rsidRPr="00597934" w14:paraId="5ADFB235" w14:textId="77777777" w:rsidTr="00F73D8E">
        <w:trPr>
          <w:trHeight w:val="907"/>
        </w:trPr>
        <w:tc>
          <w:tcPr>
            <w:tcW w:w="461" w:type="pct"/>
            <w:vAlign w:val="center"/>
          </w:tcPr>
          <w:p w14:paraId="217D459E" w14:textId="47D6AD20" w:rsidR="00993E54" w:rsidRPr="00597934" w:rsidRDefault="00357BA8" w:rsidP="00F73D8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場地</w:t>
            </w:r>
            <w:r w:rsidR="00993E54" w:rsidRPr="00993E54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904" w:type="pct"/>
            <w:gridSpan w:val="2"/>
            <w:vAlign w:val="center"/>
          </w:tcPr>
          <w:p w14:paraId="5DE47C36" w14:textId="77777777" w:rsidR="00993E54" w:rsidRPr="00597934" w:rsidRDefault="00993E54" w:rsidP="00993E5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9" w:type="pct"/>
            <w:gridSpan w:val="2"/>
            <w:vAlign w:val="center"/>
          </w:tcPr>
          <w:p w14:paraId="217E1E34" w14:textId="77777777" w:rsidR="00993E54" w:rsidRPr="00597934" w:rsidRDefault="00993E54" w:rsidP="00993E5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10" w:type="pct"/>
            <w:gridSpan w:val="2"/>
            <w:vAlign w:val="center"/>
          </w:tcPr>
          <w:p w14:paraId="7E596AA8" w14:textId="77777777" w:rsidR="00993E54" w:rsidRPr="00597934" w:rsidRDefault="00993E54" w:rsidP="00993E5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9" w:type="pct"/>
            <w:gridSpan w:val="2"/>
            <w:vAlign w:val="center"/>
          </w:tcPr>
          <w:p w14:paraId="475DB0F5" w14:textId="77777777" w:rsidR="00993E54" w:rsidRPr="00597934" w:rsidRDefault="00993E54" w:rsidP="00993E5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6" w:type="pct"/>
            <w:gridSpan w:val="2"/>
            <w:vAlign w:val="center"/>
          </w:tcPr>
          <w:p w14:paraId="705A7FA4" w14:textId="77777777" w:rsidR="00993E54" w:rsidRPr="00597934" w:rsidRDefault="00993E54" w:rsidP="00993E5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93E54" w:rsidRPr="00597934" w14:paraId="571F2FD0" w14:textId="77777777" w:rsidTr="00F73D8E">
        <w:trPr>
          <w:trHeight w:val="1134"/>
        </w:trPr>
        <w:tc>
          <w:tcPr>
            <w:tcW w:w="461" w:type="pct"/>
            <w:vAlign w:val="center"/>
          </w:tcPr>
          <w:p w14:paraId="52C4905E" w14:textId="77777777" w:rsidR="00993E54" w:rsidRPr="00597934" w:rsidRDefault="00993E54" w:rsidP="00F73D8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7934">
              <w:rPr>
                <w:rFonts w:ascii="標楷體" w:eastAsia="標楷體" w:hAnsi="標楷體" w:hint="eastAsia"/>
                <w:b/>
                <w:sz w:val="28"/>
                <w:szCs w:val="28"/>
              </w:rPr>
              <w:t>用途</w:t>
            </w:r>
          </w:p>
        </w:tc>
        <w:tc>
          <w:tcPr>
            <w:tcW w:w="904" w:type="pct"/>
            <w:gridSpan w:val="2"/>
            <w:vAlign w:val="center"/>
          </w:tcPr>
          <w:p w14:paraId="59E33C51" w14:textId="77777777" w:rsidR="00993E54" w:rsidRPr="00597934" w:rsidRDefault="00993E54" w:rsidP="00993E5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9" w:type="pct"/>
            <w:gridSpan w:val="2"/>
            <w:vAlign w:val="center"/>
          </w:tcPr>
          <w:p w14:paraId="7D8DC4EA" w14:textId="77777777" w:rsidR="00993E54" w:rsidRPr="00597934" w:rsidRDefault="00993E54" w:rsidP="00993E5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10" w:type="pct"/>
            <w:gridSpan w:val="2"/>
            <w:vAlign w:val="center"/>
          </w:tcPr>
          <w:p w14:paraId="42C84EE0" w14:textId="77777777" w:rsidR="00993E54" w:rsidRPr="00597934" w:rsidRDefault="00993E54" w:rsidP="00993E5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9" w:type="pct"/>
            <w:gridSpan w:val="2"/>
            <w:vAlign w:val="center"/>
          </w:tcPr>
          <w:p w14:paraId="1986C99C" w14:textId="77777777" w:rsidR="00993E54" w:rsidRPr="00597934" w:rsidRDefault="00993E54" w:rsidP="00993E5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6" w:type="pct"/>
            <w:gridSpan w:val="2"/>
            <w:vAlign w:val="center"/>
          </w:tcPr>
          <w:p w14:paraId="62F11E2A" w14:textId="77777777" w:rsidR="00993E54" w:rsidRPr="00597934" w:rsidRDefault="00993E54" w:rsidP="00993E5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93E54" w:rsidRPr="00597934" w14:paraId="447BB4B3" w14:textId="77777777" w:rsidTr="00F73D8E">
        <w:tc>
          <w:tcPr>
            <w:tcW w:w="461" w:type="pct"/>
            <w:vMerge w:val="restart"/>
            <w:textDirection w:val="tbRlV"/>
            <w:vAlign w:val="center"/>
          </w:tcPr>
          <w:p w14:paraId="627A1062" w14:textId="3FBD9F39" w:rsidR="00993E54" w:rsidRPr="006656FD" w:rsidRDefault="00357BA8" w:rsidP="00F73D8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清潔</w:t>
            </w:r>
            <w:r w:rsidR="00993E54" w:rsidRPr="00993E54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  <w:r w:rsidR="00F73D8E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993E54" w:rsidRPr="00993E54">
              <w:rPr>
                <w:rFonts w:ascii="標楷體" w:eastAsia="標楷體" w:hAnsi="標楷體" w:hint="eastAsia"/>
                <w:b/>
                <w:sz w:val="28"/>
                <w:szCs w:val="28"/>
              </w:rPr>
              <w:t>代號)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366ED" w14:textId="77777777" w:rsidR="00993E54" w:rsidRPr="006656FD" w:rsidRDefault="00993E54" w:rsidP="00993E5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6FD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54" w:type="pct"/>
            <w:vAlign w:val="center"/>
          </w:tcPr>
          <w:p w14:paraId="6C207E71" w14:textId="77777777" w:rsidR="00993E54" w:rsidRPr="006656FD" w:rsidRDefault="00993E54" w:rsidP="00993E5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6FD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454" w:type="pct"/>
            <w:vAlign w:val="center"/>
          </w:tcPr>
          <w:p w14:paraId="359FA811" w14:textId="77777777" w:rsidR="00993E54" w:rsidRPr="006656FD" w:rsidRDefault="00993E54" w:rsidP="00993E5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6FD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55" w:type="pct"/>
            <w:vAlign w:val="center"/>
          </w:tcPr>
          <w:p w14:paraId="48FF671F" w14:textId="77777777" w:rsidR="00993E54" w:rsidRPr="006656FD" w:rsidRDefault="00993E54" w:rsidP="00993E5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6FD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455" w:type="pct"/>
            <w:vAlign w:val="center"/>
          </w:tcPr>
          <w:p w14:paraId="0923ED07" w14:textId="77777777" w:rsidR="00993E54" w:rsidRPr="006656FD" w:rsidRDefault="00993E54" w:rsidP="00993E5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6FD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55" w:type="pct"/>
            <w:vAlign w:val="center"/>
          </w:tcPr>
          <w:p w14:paraId="4248D413" w14:textId="77777777" w:rsidR="00993E54" w:rsidRPr="006656FD" w:rsidRDefault="00993E54" w:rsidP="00993E5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6FD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454" w:type="pct"/>
            <w:vAlign w:val="center"/>
          </w:tcPr>
          <w:p w14:paraId="7EFCAF05" w14:textId="77777777" w:rsidR="00993E54" w:rsidRPr="006656FD" w:rsidRDefault="00993E54" w:rsidP="00993E5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6FD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55" w:type="pct"/>
            <w:vAlign w:val="center"/>
          </w:tcPr>
          <w:p w14:paraId="3ED35604" w14:textId="77777777" w:rsidR="00993E54" w:rsidRPr="006656FD" w:rsidRDefault="00993E54" w:rsidP="00993E5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6FD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453" w:type="pct"/>
            <w:vAlign w:val="center"/>
          </w:tcPr>
          <w:p w14:paraId="4C97B364" w14:textId="77777777" w:rsidR="00993E54" w:rsidRPr="006656FD" w:rsidRDefault="00993E54" w:rsidP="00993E5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6FD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72C9D84B" w14:textId="77777777" w:rsidR="00993E54" w:rsidRPr="006656FD" w:rsidRDefault="00993E54" w:rsidP="00993E5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6FD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</w:tr>
      <w:tr w:rsidR="00993E54" w:rsidRPr="00597934" w14:paraId="5FFDEB11" w14:textId="77777777" w:rsidTr="00993E54">
        <w:trPr>
          <w:cantSplit/>
          <w:trHeight w:val="692"/>
        </w:trPr>
        <w:tc>
          <w:tcPr>
            <w:tcW w:w="461" w:type="pct"/>
            <w:vMerge/>
            <w:textDirection w:val="tbRlV"/>
          </w:tcPr>
          <w:p w14:paraId="58D00FD1" w14:textId="77777777" w:rsidR="00993E54" w:rsidRPr="00597934" w:rsidRDefault="00993E54" w:rsidP="00993E54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40FBA822" w14:textId="77777777" w:rsidR="00993E54" w:rsidRPr="003A1CA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116DE6B6" w14:textId="77777777" w:rsidR="00993E54" w:rsidRPr="003A1CA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40389D19" w14:textId="77777777" w:rsidR="00993E54" w:rsidRPr="003A1CA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56EF9EC6" w14:textId="77777777" w:rsidR="00993E54" w:rsidRPr="003A1CA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41AAF1D7" w14:textId="77777777" w:rsidR="00993E54" w:rsidRPr="003A1CA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560C8BC3" w14:textId="77777777" w:rsidR="00993E54" w:rsidRPr="003A1CA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3A5A9CB2" w14:textId="77777777" w:rsidR="00993E54" w:rsidRPr="003A1CA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413A1EDF" w14:textId="77777777" w:rsidR="00993E54" w:rsidRPr="003A1CA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vAlign w:val="center"/>
          </w:tcPr>
          <w:p w14:paraId="6DBF326B" w14:textId="77777777" w:rsidR="00993E54" w:rsidRPr="003A1CA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5AFE11CE" w14:textId="77777777" w:rsidR="00993E54" w:rsidRPr="003A1CA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93E54" w:rsidRPr="00597934" w14:paraId="14E3D07B" w14:textId="77777777" w:rsidTr="00993E54">
        <w:trPr>
          <w:cantSplit/>
          <w:trHeight w:val="692"/>
        </w:trPr>
        <w:tc>
          <w:tcPr>
            <w:tcW w:w="461" w:type="pct"/>
            <w:vMerge/>
          </w:tcPr>
          <w:p w14:paraId="2B2FE636" w14:textId="77777777" w:rsidR="00993E54" w:rsidRPr="00597934" w:rsidRDefault="00993E54" w:rsidP="00993E54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679F62D5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689F6E93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4761FE81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156D736E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22F21143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3B8D0A10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2CC7CFAC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0876B462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vAlign w:val="center"/>
          </w:tcPr>
          <w:p w14:paraId="4CF2BE3C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778EB33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93E54" w:rsidRPr="00597934" w14:paraId="4DF301BA" w14:textId="77777777" w:rsidTr="00993E54">
        <w:trPr>
          <w:cantSplit/>
          <w:trHeight w:val="692"/>
        </w:trPr>
        <w:tc>
          <w:tcPr>
            <w:tcW w:w="461" w:type="pct"/>
            <w:vMerge/>
          </w:tcPr>
          <w:p w14:paraId="02C1C712" w14:textId="77777777" w:rsidR="00993E54" w:rsidRPr="00597934" w:rsidRDefault="00993E54" w:rsidP="00993E54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5EFE9C7C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68C61B8F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131C3DFB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3D82716B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5045E84B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24ED5798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40462D99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5F501614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vAlign w:val="center"/>
          </w:tcPr>
          <w:p w14:paraId="1E6BF2C1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E4CA8C3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93E54" w:rsidRPr="00597934" w14:paraId="50CF768A" w14:textId="77777777" w:rsidTr="00993E54">
        <w:trPr>
          <w:cantSplit/>
          <w:trHeight w:val="692"/>
        </w:trPr>
        <w:tc>
          <w:tcPr>
            <w:tcW w:w="461" w:type="pct"/>
            <w:vMerge/>
          </w:tcPr>
          <w:p w14:paraId="7E9621F2" w14:textId="77777777" w:rsidR="00993E54" w:rsidRPr="00597934" w:rsidRDefault="00993E54" w:rsidP="00993E54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60A137E6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23EA5D7B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7110F2E0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3242683F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38A60FE1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55BC0028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285EDB12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5A070187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vAlign w:val="center"/>
          </w:tcPr>
          <w:p w14:paraId="59D27687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A19F4C1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93E54" w:rsidRPr="00597934" w14:paraId="7A1A4D3F" w14:textId="77777777" w:rsidTr="00993E54">
        <w:trPr>
          <w:cantSplit/>
          <w:trHeight w:val="692"/>
        </w:trPr>
        <w:tc>
          <w:tcPr>
            <w:tcW w:w="461" w:type="pct"/>
            <w:vMerge/>
          </w:tcPr>
          <w:p w14:paraId="420371A9" w14:textId="77777777" w:rsidR="00993E54" w:rsidRPr="00597934" w:rsidRDefault="00993E54" w:rsidP="00993E54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192C3EF5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5177F952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02A4A119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00C4FB8D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1FF2FDEF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48047CA7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6F2F009F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7937D622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vAlign w:val="center"/>
          </w:tcPr>
          <w:p w14:paraId="6E1ED8A6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06A53B6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93E54" w:rsidRPr="00597934" w14:paraId="32B653C3" w14:textId="77777777" w:rsidTr="00993E54">
        <w:trPr>
          <w:cantSplit/>
          <w:trHeight w:val="692"/>
        </w:trPr>
        <w:tc>
          <w:tcPr>
            <w:tcW w:w="461" w:type="pct"/>
            <w:vMerge/>
          </w:tcPr>
          <w:p w14:paraId="5E126BD0" w14:textId="77777777" w:rsidR="00993E54" w:rsidRPr="00597934" w:rsidRDefault="00993E54" w:rsidP="00993E54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03BEE335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4D1F1729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3CC84E7F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6B78265E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7B64C1E1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636EDDEE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2F44E3C8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00E32DDA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vAlign w:val="center"/>
          </w:tcPr>
          <w:p w14:paraId="2662AE88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2CE62F0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93E54" w:rsidRPr="00597934" w14:paraId="5D371CA1" w14:textId="77777777" w:rsidTr="00993E54">
        <w:trPr>
          <w:cantSplit/>
          <w:trHeight w:val="692"/>
        </w:trPr>
        <w:tc>
          <w:tcPr>
            <w:tcW w:w="461" w:type="pct"/>
            <w:vMerge/>
          </w:tcPr>
          <w:p w14:paraId="17B83560" w14:textId="77777777" w:rsidR="00993E54" w:rsidRPr="00597934" w:rsidRDefault="00993E54" w:rsidP="00993E54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10E45152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221083C8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6E9C4856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7C900808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3C911C02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25EC515E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75FA586A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201ECF79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vAlign w:val="center"/>
          </w:tcPr>
          <w:p w14:paraId="590A1D43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411780A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93E54" w:rsidRPr="00597934" w14:paraId="0199F00F" w14:textId="77777777" w:rsidTr="00993E54">
        <w:trPr>
          <w:cantSplit/>
          <w:trHeight w:val="692"/>
        </w:trPr>
        <w:tc>
          <w:tcPr>
            <w:tcW w:w="461" w:type="pct"/>
            <w:vMerge/>
          </w:tcPr>
          <w:p w14:paraId="26523637" w14:textId="77777777" w:rsidR="00993E54" w:rsidRPr="00597934" w:rsidRDefault="00993E54" w:rsidP="00993E54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3AF69AC5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219C59A6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0628063B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4883BF81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015688F1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6FD02731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1F7C71FF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042E17EF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vAlign w:val="center"/>
          </w:tcPr>
          <w:p w14:paraId="7758EC8F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97827C1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93E54" w:rsidRPr="00597934" w14:paraId="762EC933" w14:textId="77777777" w:rsidTr="00993E54">
        <w:trPr>
          <w:cantSplit/>
          <w:trHeight w:val="692"/>
        </w:trPr>
        <w:tc>
          <w:tcPr>
            <w:tcW w:w="461" w:type="pct"/>
            <w:vMerge/>
          </w:tcPr>
          <w:p w14:paraId="099B13DE" w14:textId="77777777" w:rsidR="00993E54" w:rsidRPr="00597934" w:rsidRDefault="00993E54" w:rsidP="00993E54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1D55E9C5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03F5D970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09A355A0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5A18923C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7BAEE557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7FA14585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68F4F686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18A27296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vAlign w:val="center"/>
          </w:tcPr>
          <w:p w14:paraId="2B129A4B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3B5F2C3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93E54" w:rsidRPr="00597934" w14:paraId="0C77CB73" w14:textId="77777777" w:rsidTr="00993E54">
        <w:trPr>
          <w:cantSplit/>
          <w:trHeight w:val="692"/>
        </w:trPr>
        <w:tc>
          <w:tcPr>
            <w:tcW w:w="461" w:type="pct"/>
            <w:vMerge/>
          </w:tcPr>
          <w:p w14:paraId="7BE9A9BA" w14:textId="77777777" w:rsidR="00993E54" w:rsidRPr="00597934" w:rsidRDefault="00993E54" w:rsidP="00993E54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4E213CAE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6C21BFA4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65C1EE03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5BD4D79C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0F605271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7D477990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3A0F7236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7D9D66D8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vAlign w:val="center"/>
          </w:tcPr>
          <w:p w14:paraId="1A7F5585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2009C45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93E54" w:rsidRPr="00597934" w14:paraId="2121DF42" w14:textId="77777777" w:rsidTr="00993E54">
        <w:trPr>
          <w:cantSplit/>
          <w:trHeight w:val="692"/>
        </w:trPr>
        <w:tc>
          <w:tcPr>
            <w:tcW w:w="461" w:type="pct"/>
            <w:vMerge/>
          </w:tcPr>
          <w:p w14:paraId="6AC4C015" w14:textId="77777777" w:rsidR="00993E54" w:rsidRPr="00597934" w:rsidRDefault="00993E54" w:rsidP="00993E54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1909E682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2BDCCCE3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50ACFB21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172AF297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65A936E9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27AC815B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1FEB4B70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20B9D730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vAlign w:val="center"/>
          </w:tcPr>
          <w:p w14:paraId="14811B91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80B35F6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93E54" w:rsidRPr="00597934" w14:paraId="032A1592" w14:textId="77777777" w:rsidTr="00993E54">
        <w:trPr>
          <w:cantSplit/>
          <w:trHeight w:val="692"/>
        </w:trPr>
        <w:tc>
          <w:tcPr>
            <w:tcW w:w="461" w:type="pct"/>
            <w:vMerge/>
          </w:tcPr>
          <w:p w14:paraId="2B7EA5FE" w14:textId="77777777" w:rsidR="00993E54" w:rsidRPr="00597934" w:rsidRDefault="00993E54" w:rsidP="00993E54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34B2D1E6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4B2B291D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51D51F17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7816A239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175A61FD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016DF55D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726AAB14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01320440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vAlign w:val="center"/>
          </w:tcPr>
          <w:p w14:paraId="76D9AC24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7ADD752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14:paraId="3994C387" w14:textId="33794190" w:rsidR="00B43045" w:rsidRDefault="00B43045" w:rsidP="00993E54">
      <w:pPr>
        <w:spacing w:beforeLines="50" w:before="180"/>
        <w:ind w:right="561"/>
        <w:rPr>
          <w:rFonts w:ascii="標楷體" w:eastAsia="標楷體" w:hAnsi="標楷體"/>
          <w:sz w:val="16"/>
          <w:szCs w:val="16"/>
        </w:rPr>
      </w:pPr>
    </w:p>
    <w:sectPr w:rsidR="00B43045" w:rsidSect="00F73D8E">
      <w:headerReference w:type="default" r:id="rId6"/>
      <w:footerReference w:type="default" r:id="rId7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DBAE5" w14:textId="77777777" w:rsidR="00A31066" w:rsidRDefault="00A31066" w:rsidP="00BA2BD9">
      <w:r>
        <w:separator/>
      </w:r>
    </w:p>
  </w:endnote>
  <w:endnote w:type="continuationSeparator" w:id="0">
    <w:p w14:paraId="29DC29F5" w14:textId="77777777" w:rsidR="00A31066" w:rsidRDefault="00A31066" w:rsidP="00BA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6947D" w14:textId="77777777" w:rsidR="00F73D8E" w:rsidRPr="00273197" w:rsidRDefault="00F73D8E" w:rsidP="00F73D8E">
    <w:pPr>
      <w:tabs>
        <w:tab w:val="right" w:pos="10348"/>
      </w:tabs>
      <w:jc w:val="right"/>
      <w:rPr>
        <w:rFonts w:ascii="標楷體" w:eastAsia="標楷體" w:hAnsi="標楷體"/>
        <w:sz w:val="22"/>
      </w:rPr>
    </w:pPr>
    <w:r w:rsidRPr="009E3E0C">
      <w:rPr>
        <w:rFonts w:ascii="標楷體" w:eastAsia="標楷體" w:hAnsi="標楷體" w:hint="eastAsia"/>
      </w:rPr>
      <w:t>第</w:t>
    </w:r>
    <w:r w:rsidRPr="009E3E0C">
      <w:rPr>
        <w:rFonts w:ascii="標楷體" w:eastAsia="標楷體" w:hAnsi="標楷體" w:hint="eastAsia"/>
        <w:u w:val="thick"/>
      </w:rPr>
      <w:t xml:space="preserve">　　</w:t>
    </w:r>
    <w:r w:rsidRPr="009E3E0C">
      <w:rPr>
        <w:rFonts w:ascii="標楷體" w:eastAsia="標楷體" w:hAnsi="標楷體" w:hint="eastAsia"/>
      </w:rPr>
      <w:t>頁</w:t>
    </w:r>
    <w:r>
      <w:rPr>
        <w:rFonts w:ascii="標楷體" w:eastAsia="標楷體" w:hAnsi="標楷體" w:hint="eastAsia"/>
      </w:rPr>
      <w:t>，共</w:t>
    </w:r>
    <w:r w:rsidRPr="009E3E0C">
      <w:rPr>
        <w:rFonts w:ascii="標楷體" w:eastAsia="標楷體" w:hAnsi="標楷體" w:hint="eastAsia"/>
        <w:u w:val="thick"/>
      </w:rPr>
      <w:t xml:space="preserve">　　</w:t>
    </w:r>
    <w:r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A6587" w14:textId="77777777" w:rsidR="00A31066" w:rsidRDefault="00A31066" w:rsidP="00BA2BD9">
      <w:r>
        <w:separator/>
      </w:r>
    </w:p>
  </w:footnote>
  <w:footnote w:type="continuationSeparator" w:id="0">
    <w:p w14:paraId="1E3860F6" w14:textId="77777777" w:rsidR="00A31066" w:rsidRDefault="00A31066" w:rsidP="00BA2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CCB92" w14:textId="204ECF2A" w:rsidR="00FE4F45" w:rsidRPr="00F73D8E" w:rsidRDefault="00357BA8" w:rsidP="00F73D8E">
    <w:pPr>
      <w:pStyle w:val="a3"/>
      <w:tabs>
        <w:tab w:val="clear" w:pos="4153"/>
        <w:tab w:val="clear" w:pos="8306"/>
      </w:tabs>
      <w:spacing w:afterLines="100" w:after="240"/>
      <w:jc w:val="center"/>
      <w:rPr>
        <w:rFonts w:ascii="標楷體" w:eastAsia="標楷體" w:hAnsi="標楷體"/>
        <w:b/>
        <w:sz w:val="36"/>
        <w:szCs w:val="28"/>
      </w:rPr>
    </w:pPr>
    <w:r w:rsidRPr="00357BA8">
      <w:rPr>
        <w:rFonts w:ascii="標楷體" w:eastAsia="標楷體" w:hAnsi="標楷體" w:hint="eastAsia"/>
        <w:b/>
        <w:sz w:val="36"/>
        <w:szCs w:val="28"/>
      </w:rPr>
      <w:t>場地環境衛生管理紀錄表</w:t>
    </w:r>
  </w:p>
  <w:p w14:paraId="71764CE6" w14:textId="1D4633B3" w:rsidR="00F73D8E" w:rsidRPr="00772B08" w:rsidRDefault="00F73D8E" w:rsidP="00F73D8E">
    <w:pPr>
      <w:pStyle w:val="a3"/>
      <w:tabs>
        <w:tab w:val="clear" w:pos="4153"/>
        <w:tab w:val="clear" w:pos="8306"/>
        <w:tab w:val="right" w:pos="10466"/>
      </w:tabs>
      <w:spacing w:afterLines="10" w:after="24"/>
      <w:rPr>
        <w:rFonts w:ascii="標楷體" w:eastAsia="標楷體" w:hAnsi="標楷體"/>
        <w:sz w:val="28"/>
        <w:szCs w:val="28"/>
      </w:rPr>
    </w:pPr>
    <w:r w:rsidRPr="00772B08">
      <w:rPr>
        <w:rFonts w:ascii="標楷體" w:eastAsia="標楷體" w:hAnsi="標楷體"/>
        <w:b/>
        <w:sz w:val="28"/>
        <w:szCs w:val="28"/>
        <w:u w:val="single"/>
      </w:rPr>
      <w:t xml:space="preserve">　　　　</w:t>
    </w:r>
    <w:r w:rsidRPr="00772B08">
      <w:rPr>
        <w:rFonts w:ascii="標楷體" w:eastAsia="標楷體" w:hAnsi="標楷體"/>
        <w:b/>
        <w:sz w:val="28"/>
        <w:szCs w:val="28"/>
      </w:rPr>
      <w:t>年</w:t>
    </w:r>
    <w:r w:rsidRPr="00772B08">
      <w:rPr>
        <w:rFonts w:ascii="標楷體" w:eastAsia="標楷體" w:hAnsi="標楷體"/>
        <w:b/>
        <w:sz w:val="28"/>
        <w:szCs w:val="28"/>
      </w:rPr>
      <w:tab/>
    </w:r>
    <w:r w:rsidRPr="00772B08">
      <w:rPr>
        <w:rStyle w:val="aa"/>
        <w:rFonts w:ascii="標楷體" w:eastAsia="標楷體" w:hAnsi="標楷體" w:hint="eastAsia"/>
        <w:color w:val="auto"/>
        <w:sz w:val="28"/>
        <w:szCs w:val="28"/>
      </w:rPr>
      <w:t>經營者：</w:t>
    </w:r>
    <w:sdt>
      <w:sdtPr>
        <w:rPr>
          <w:rStyle w:val="aa"/>
          <w:rFonts w:ascii="標楷體" w:eastAsia="標楷體" w:hAnsi="標楷體" w:hint="eastAsia"/>
          <w:color w:val="auto"/>
          <w:sz w:val="28"/>
          <w:szCs w:val="28"/>
          <w:u w:val="single"/>
        </w:rPr>
        <w:alias w:val="經營者名稱"/>
        <w:tag w:val="經營者名稱"/>
        <w:id w:val="513191905"/>
        <w:placeholder>
          <w:docPart w:val="700829D1C7CD43068173028A94A60AE1"/>
        </w:placeholder>
        <w15:color w:val="FF0000"/>
        <w:comboBox>
          <w:listItem w:displayText="＿＿＿＿＿＿＿" w:value="＿＿＿＿＿＿＿"/>
        </w:comboBox>
      </w:sdtPr>
      <w:sdtContent>
        <w:proofErr w:type="gramStart"/>
        <w:r w:rsidR="00EA31A6">
          <w:rPr>
            <w:rStyle w:val="aa"/>
            <w:rFonts w:ascii="標楷體" w:eastAsia="標楷體" w:hAnsi="標楷體" w:hint="eastAsia"/>
            <w:color w:val="auto"/>
            <w:sz w:val="28"/>
            <w:szCs w:val="28"/>
            <w:u w:val="single"/>
          </w:rPr>
          <w:t>＿＿＿＿＿＿＿</w:t>
        </w:r>
        <w:proofErr w:type="gram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45"/>
    <w:rsid w:val="00005942"/>
    <w:rsid w:val="000063F0"/>
    <w:rsid w:val="00094A1F"/>
    <w:rsid w:val="001160BC"/>
    <w:rsid w:val="00192481"/>
    <w:rsid w:val="00286578"/>
    <w:rsid w:val="00357BA8"/>
    <w:rsid w:val="005569ED"/>
    <w:rsid w:val="006656FD"/>
    <w:rsid w:val="006C0B54"/>
    <w:rsid w:val="00772B08"/>
    <w:rsid w:val="007B2C9D"/>
    <w:rsid w:val="007E7E6C"/>
    <w:rsid w:val="00867947"/>
    <w:rsid w:val="009354EF"/>
    <w:rsid w:val="00974739"/>
    <w:rsid w:val="00993E54"/>
    <w:rsid w:val="00A0727C"/>
    <w:rsid w:val="00A31066"/>
    <w:rsid w:val="00A46389"/>
    <w:rsid w:val="00A91EDC"/>
    <w:rsid w:val="00AF2745"/>
    <w:rsid w:val="00B061E9"/>
    <w:rsid w:val="00B43045"/>
    <w:rsid w:val="00BA2BD9"/>
    <w:rsid w:val="00D01BFB"/>
    <w:rsid w:val="00E21020"/>
    <w:rsid w:val="00EA31A6"/>
    <w:rsid w:val="00F43983"/>
    <w:rsid w:val="00F73D8E"/>
    <w:rsid w:val="00FE4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489D8"/>
  <w15:docId w15:val="{853D7BD1-D4D1-4262-8EB6-AB5D762C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2BD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2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2BD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1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1ED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56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F73D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0829D1C7CD43068173028A94A60A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BBCB13-5A87-4F22-8D9F-8520033E734E}"/>
      </w:docPartPr>
      <w:docPartBody>
        <w:p w:rsidR="00000000" w:rsidRDefault="006E1405" w:rsidP="006E1405">
          <w:pPr>
            <w:pStyle w:val="700829D1C7CD43068173028A94A60AE1"/>
          </w:pPr>
          <w:r>
            <w:rPr>
              <w:rStyle w:val="a3"/>
              <w:rFonts w:ascii="標楷體" w:eastAsia="標楷體" w:hAnsi="標楷體" w:hint="eastAsia"/>
              <w:sz w:val="26"/>
              <w:szCs w:val="26"/>
              <w:u w:val="single"/>
            </w:rPr>
            <w:t xml:space="preserve">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formatting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05"/>
    <w:rsid w:val="00415692"/>
    <w:rsid w:val="006E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1405"/>
  </w:style>
  <w:style w:type="paragraph" w:customStyle="1" w:styleId="700829D1C7CD43068173028A94A60AE1">
    <w:name w:val="700829D1C7CD43068173028A94A60AE1"/>
    <w:rsid w:val="006E1405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Kuo于嘉</dc:creator>
  <cp:lastModifiedBy>MOA</cp:lastModifiedBy>
  <cp:revision>2</cp:revision>
  <cp:lastPrinted>2022-10-21T10:04:00Z</cp:lastPrinted>
  <dcterms:created xsi:type="dcterms:W3CDTF">2022-10-21T10:05:00Z</dcterms:created>
  <dcterms:modified xsi:type="dcterms:W3CDTF">2022-10-21T10:05:00Z</dcterms:modified>
</cp:coreProperties>
</file>